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29399FC2" w14:textId="68933963" w:rsidR="00FE4B36" w:rsidRPr="000E0409" w:rsidRDefault="00FE4B36" w:rsidP="00EF4371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5508BA">
        <w:rPr>
          <w:rFonts w:asciiTheme="majorHAnsi" w:hAnsiTheme="majorHAnsi" w:cstheme="minorHAnsi"/>
        </w:rPr>
        <w:t>61</w:t>
      </w:r>
      <w:r w:rsidR="005E1D13">
        <w:rPr>
          <w:rFonts w:asciiTheme="majorHAnsi" w:hAnsiTheme="majorHAnsi" w:cstheme="minorHAnsi"/>
        </w:rPr>
        <w:t>/2</w:t>
      </w:r>
      <w:r w:rsidR="005508BA">
        <w:rPr>
          <w:rFonts w:asciiTheme="majorHAnsi" w:hAnsiTheme="majorHAnsi" w:cstheme="minorHAnsi"/>
        </w:rPr>
        <w:t>5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94578E">
        <w:rPr>
          <w:rFonts w:asciiTheme="majorHAnsi" w:hAnsiTheme="majorHAnsi" w:cstheme="minorHAnsi"/>
        </w:rPr>
        <w:t>2</w:t>
      </w:r>
      <w:r w:rsidR="005508BA">
        <w:rPr>
          <w:rFonts w:asciiTheme="majorHAnsi" w:hAnsiTheme="majorHAnsi" w:cstheme="minorHAnsi"/>
        </w:rPr>
        <w:t>8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</w:t>
      </w:r>
      <w:r w:rsidR="005508BA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.202</w:t>
      </w:r>
      <w:r w:rsidR="005508BA">
        <w:rPr>
          <w:rFonts w:asciiTheme="majorHAnsi" w:hAnsiTheme="majorHAnsi" w:cstheme="minorHAnsi"/>
        </w:rPr>
        <w:t>5</w:t>
      </w:r>
      <w:r w:rsidRPr="000E0409">
        <w:rPr>
          <w:rFonts w:asciiTheme="majorHAnsi" w:hAnsiTheme="majorHAnsi" w:cstheme="minorHAnsi"/>
        </w:rPr>
        <w:t>.</w:t>
      </w:r>
      <w:r w:rsidR="005508BA">
        <w:rPr>
          <w:rFonts w:asciiTheme="majorHAnsi" w:hAnsiTheme="majorHAnsi" w:cstheme="minorHAnsi"/>
        </w:rPr>
        <w:t xml:space="preserve"> </w:t>
      </w:r>
      <w:r w:rsidRPr="000E0409">
        <w:rPr>
          <w:rFonts w:asciiTheme="majorHAnsi" w:hAnsiTheme="majorHAnsi" w:cstheme="minorHAnsi"/>
        </w:rPr>
        <w:t>g</w:t>
      </w:r>
      <w:r w:rsidR="005508BA">
        <w:rPr>
          <w:rFonts w:asciiTheme="majorHAnsi" w:hAnsiTheme="majorHAnsi" w:cstheme="minorHAnsi"/>
        </w:rPr>
        <w:t>odine</w:t>
      </w:r>
    </w:p>
    <w:p w14:paraId="0F5552F7" w14:textId="77777777" w:rsidR="00B92AF6" w:rsidRDefault="00B92AF6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5F32FD29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365A68">
        <w:rPr>
          <w:rFonts w:asciiTheme="majorHAnsi" w:hAnsiTheme="majorHAnsi" w:cstheme="minorHAnsi"/>
          <w:b/>
        </w:rPr>
        <w:t>Usluge oglašavanja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365A68">
        <w:rPr>
          <w:rFonts w:asciiTheme="majorHAnsi" w:hAnsiTheme="majorHAnsi" w:cstheme="minorHAnsi"/>
          <w:b/>
        </w:rPr>
        <w:t>1.000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6E2CD5E2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365A68">
        <w:rPr>
          <w:rFonts w:asciiTheme="majorHAnsi" w:hAnsiTheme="majorHAnsi" w:cstheme="minorHAnsi"/>
        </w:rPr>
        <w:t>objava oglasa u novinama/listu na formatu 1/8 strane, crno bijelo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173DBF7B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B92AF6">
        <w:rPr>
          <w:rFonts w:asciiTheme="majorHAnsi" w:hAnsiTheme="majorHAnsi" w:cstheme="minorHAnsi"/>
        </w:rPr>
        <w:t>15 dana od dana obavijesti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B92AF6">
        <w:rPr>
          <w:rFonts w:asciiTheme="majorHAnsi" w:hAnsiTheme="majorHAnsi" w:cstheme="minorHAnsi"/>
        </w:rPr>
        <w:t>/</w:t>
      </w:r>
      <w:r w:rsidR="00140904" w:rsidRPr="00EF4371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1C14C1">
        <w:rPr>
          <w:rFonts w:asciiTheme="majorHAnsi" w:hAnsiTheme="majorHAnsi" w:cstheme="minorHAnsi"/>
        </w:rPr>
        <w:t>DA</w:t>
      </w:r>
      <w:r w:rsidR="00546334">
        <w:rPr>
          <w:rFonts w:asciiTheme="majorHAnsi" w:hAnsiTheme="majorHAnsi" w:cstheme="minorHAnsi"/>
        </w:rPr>
        <w:t>,</w:t>
      </w:r>
      <w:r w:rsidR="00622F3B">
        <w:rPr>
          <w:rFonts w:asciiTheme="majorHAnsi" w:hAnsiTheme="majorHAnsi" w:cstheme="minorHAnsi"/>
        </w:rPr>
        <w:t xml:space="preserve"> 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7C77E16E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5508BA">
        <w:rPr>
          <w:rFonts w:asciiTheme="majorHAnsi" w:hAnsiTheme="majorHAnsi" w:cstheme="minorHAnsi"/>
          <w:b/>
        </w:rPr>
        <w:t>28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5508B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5508BA">
        <w:rPr>
          <w:rFonts w:asciiTheme="majorHAnsi" w:hAnsiTheme="majorHAnsi" w:cstheme="minorHAnsi"/>
          <w:b/>
        </w:rPr>
        <w:t>5</w:t>
      </w:r>
      <w:r w:rsidR="00821C1A">
        <w:rPr>
          <w:rFonts w:asciiTheme="majorHAnsi" w:hAnsiTheme="majorHAnsi" w:cstheme="minorHAnsi"/>
          <w:b/>
        </w:rPr>
        <w:t xml:space="preserve">. do </w:t>
      </w:r>
      <w:r w:rsidR="005508BA">
        <w:rPr>
          <w:rFonts w:asciiTheme="majorHAnsi" w:hAnsiTheme="majorHAnsi" w:cstheme="minorHAnsi"/>
          <w:b/>
        </w:rPr>
        <w:t>03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C17312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5508BA">
        <w:rPr>
          <w:rFonts w:asciiTheme="majorHAnsi" w:hAnsiTheme="majorHAnsi" w:cstheme="minorHAnsi"/>
          <w:b/>
        </w:rPr>
        <w:t>5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D775C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F7BA" w14:textId="77777777" w:rsidR="00AA3376" w:rsidRDefault="00AA3376" w:rsidP="00517CD7">
      <w:pPr>
        <w:spacing w:after="0" w:line="240" w:lineRule="auto"/>
      </w:pPr>
      <w:r>
        <w:separator/>
      </w:r>
    </w:p>
  </w:endnote>
  <w:endnote w:type="continuationSeparator" w:id="0">
    <w:p w14:paraId="33908567" w14:textId="77777777" w:rsidR="00AA3376" w:rsidRDefault="00AA3376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7B68" w14:textId="77777777" w:rsidR="00AA3376" w:rsidRDefault="00AA3376" w:rsidP="00517CD7">
      <w:pPr>
        <w:spacing w:after="0" w:line="240" w:lineRule="auto"/>
      </w:pPr>
      <w:r>
        <w:separator/>
      </w:r>
    </w:p>
  </w:footnote>
  <w:footnote w:type="continuationSeparator" w:id="0">
    <w:p w14:paraId="59D21B95" w14:textId="77777777" w:rsidR="00AA3376" w:rsidRDefault="00AA3376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40904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17FA0"/>
    <w:rsid w:val="00361535"/>
    <w:rsid w:val="00365A68"/>
    <w:rsid w:val="004202A8"/>
    <w:rsid w:val="00460728"/>
    <w:rsid w:val="00480040"/>
    <w:rsid w:val="004935D7"/>
    <w:rsid w:val="004A7451"/>
    <w:rsid w:val="004C62DF"/>
    <w:rsid w:val="004C647F"/>
    <w:rsid w:val="0051220E"/>
    <w:rsid w:val="00517CD7"/>
    <w:rsid w:val="00546334"/>
    <w:rsid w:val="005508BA"/>
    <w:rsid w:val="00580AC2"/>
    <w:rsid w:val="00595011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712184"/>
    <w:rsid w:val="00732C22"/>
    <w:rsid w:val="00733789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4578E"/>
    <w:rsid w:val="00977DEA"/>
    <w:rsid w:val="00992FB2"/>
    <w:rsid w:val="00A14026"/>
    <w:rsid w:val="00A6153C"/>
    <w:rsid w:val="00A65BB6"/>
    <w:rsid w:val="00A74B93"/>
    <w:rsid w:val="00AA3376"/>
    <w:rsid w:val="00AB5EBC"/>
    <w:rsid w:val="00B2492A"/>
    <w:rsid w:val="00B64B26"/>
    <w:rsid w:val="00B67D2D"/>
    <w:rsid w:val="00B718FA"/>
    <w:rsid w:val="00B767E7"/>
    <w:rsid w:val="00B92AF6"/>
    <w:rsid w:val="00C01465"/>
    <w:rsid w:val="00C17312"/>
    <w:rsid w:val="00C20B99"/>
    <w:rsid w:val="00C36600"/>
    <w:rsid w:val="00C551B2"/>
    <w:rsid w:val="00C75D93"/>
    <w:rsid w:val="00C96D62"/>
    <w:rsid w:val="00C971D1"/>
    <w:rsid w:val="00CB19B7"/>
    <w:rsid w:val="00CB23F3"/>
    <w:rsid w:val="00CC2994"/>
    <w:rsid w:val="00CD240B"/>
    <w:rsid w:val="00D50A03"/>
    <w:rsid w:val="00D51628"/>
    <w:rsid w:val="00D609D8"/>
    <w:rsid w:val="00D775C8"/>
    <w:rsid w:val="00D84EB7"/>
    <w:rsid w:val="00DB2B42"/>
    <w:rsid w:val="00E02BC9"/>
    <w:rsid w:val="00E42BEE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2023-12-05T12:02:00Z</cp:lastPrinted>
  <dcterms:created xsi:type="dcterms:W3CDTF">2025-01-28T10:57:00Z</dcterms:created>
  <dcterms:modified xsi:type="dcterms:W3CDTF">2025-01-28T10:57:00Z</dcterms:modified>
</cp:coreProperties>
</file>